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E29BD" w14:textId="77777777" w:rsidR="00461282" w:rsidRDefault="00461282"/>
    <w:sectPr w:rsidR="00461282" w:rsidSect="00EB53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A1B1BA0-4A87-49BA-9F57-B3F1E343B00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fontKey="{4F45EB4C-9FA3-45DA-8AEB-E7CBD0ECE6A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68D8B9C-FB94-4A57-91AE-D8E20FF26E5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665510A-1138-4E30-A775-40D9615687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24E"/>
    <w:rsid w:val="001431FE"/>
    <w:rsid w:val="00461282"/>
    <w:rsid w:val="00D3124E"/>
    <w:rsid w:val="00EB5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BEEDF"/>
  <w15:chartTrackingRefBased/>
  <w15:docId w15:val="{F1759F9F-058E-49EE-971F-A9D810C3A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Zamerski Adam</dc:creator>
  <cp:keywords/>
  <dc:description/>
  <cp:lastModifiedBy>Zamerski Adam</cp:lastModifiedBy>
  <cp:revision>1</cp:revision>
  <cp:lastPrinted>2022-01-25T13:55:00Z</cp:lastPrinted>
  <dcterms:created xsi:type="dcterms:W3CDTF">2022-01-25T13:55:00Z</dcterms:created>
  <dcterms:modified xsi:type="dcterms:W3CDTF">2022-01-25T14:18:00Z</dcterms:modified>
</cp:coreProperties>
</file>